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6270960"/>
    <w:p w14:paraId="65FE5B22" w14:textId="1AE775BE" w:rsidR="003A160F" w:rsidRPr="00FC43A0" w:rsidRDefault="00A75F18" w:rsidP="00A75F18">
      <w:pPr>
        <w:widowControl/>
        <w:rPr>
          <w:rFonts w:eastAsia="標楷體"/>
          <w:kern w:val="0"/>
          <w:sz w:val="28"/>
          <w:szCs w:val="28"/>
          <w:u w:val="single"/>
        </w:rPr>
      </w:pPr>
      <w:r w:rsidRPr="00FC43A0">
        <w:rPr>
          <w:rFonts w:eastAsia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7C4FD290" wp14:editId="151809DE">
                <wp:simplePos x="0" y="0"/>
                <wp:positionH relativeFrom="margin">
                  <wp:posOffset>5712460</wp:posOffset>
                </wp:positionH>
                <wp:positionV relativeFrom="paragraph">
                  <wp:posOffset>184785</wp:posOffset>
                </wp:positionV>
                <wp:extent cx="933450" cy="1404620"/>
                <wp:effectExtent l="0" t="0" r="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25BBD" w14:textId="77777777" w:rsidR="00E1062A" w:rsidRDefault="00E1062A" w:rsidP="003A160F">
                            <w:pPr>
                              <w:rPr>
                                <w:bCs/>
                              </w:rPr>
                            </w:pPr>
                          </w:p>
                          <w:p w14:paraId="61DC6614" w14:textId="7F87B5B2" w:rsidR="00663607" w:rsidRPr="002C3417" w:rsidRDefault="00663607" w:rsidP="003A160F">
                            <w:pPr>
                              <w:rPr>
                                <w:bCs/>
                              </w:rPr>
                            </w:pPr>
                            <w:r w:rsidRPr="002C3417">
                              <w:rPr>
                                <w:bCs/>
                              </w:rPr>
                              <w:t>No._____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D29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49.8pt;margin-top:14.55pt;width:73.5pt;height:110.6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" filled="f" stroked="f">
                <v:textbox style="mso-fit-shape-to-text:t">
                  <w:txbxContent>
                    <w:p w14:paraId="14525BBD" w14:textId="77777777" w:rsidR="00E1062A" w:rsidRDefault="00E1062A" w:rsidP="003A160F">
                      <w:pPr>
                        <w:rPr>
                          <w:bCs/>
                        </w:rPr>
                      </w:pPr>
                    </w:p>
                    <w:p w14:paraId="61DC6614" w14:textId="7F87B5B2" w:rsidR="00663607" w:rsidRPr="002C3417" w:rsidRDefault="00663607" w:rsidP="003A160F">
                      <w:pPr>
                        <w:rPr>
                          <w:bCs/>
                        </w:rPr>
                      </w:pPr>
                      <w:r w:rsidRPr="002C3417">
                        <w:rPr>
                          <w:bCs/>
                        </w:rPr>
                        <w:t>No._____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160F"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2F449764" wp14:editId="75BC7668">
                <wp:simplePos x="0" y="0"/>
                <wp:positionH relativeFrom="column">
                  <wp:posOffset>509270</wp:posOffset>
                </wp:positionH>
                <wp:positionV relativeFrom="paragraph">
                  <wp:posOffset>99060</wp:posOffset>
                </wp:positionV>
                <wp:extent cx="5562600" cy="140462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2A0F" w14:textId="77777777" w:rsidR="00663607" w:rsidRPr="00F11A48" w:rsidRDefault="00663607" w:rsidP="003A160F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9764" id="_x0000_s1027" type="#_x0000_t202" style="position:absolute;margin-left:40.1pt;margin-top:7.8pt;width:438pt;height:110.6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" filled="f" stroked="f">
                <v:textbox style="mso-fit-shape-to-text:t">
                  <w:txbxContent>
                    <w:p w14:paraId="766A2A0F" w14:textId="77777777" w:rsidR="00663607" w:rsidRPr="00F11A48" w:rsidRDefault="00663607" w:rsidP="003A160F">
                      <w:pPr>
                        <w:spacing w:line="300" w:lineRule="exact"/>
                        <w:jc w:val="center"/>
                        <w:rPr>
                          <w:rFonts w:eastAsia="標楷體"/>
                          <w:sz w:val="20"/>
                          <w:szCs w:val="20"/>
                        </w:rPr>
                      </w:pP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國立高雄科技大學學生職場實習課程</w:t>
                      </w:r>
                      <w:r w:rsidRPr="0012198D"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  <w:t>異常事件</w:t>
                      </w:r>
                      <w:r w:rsidRPr="0012198D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紀錄表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117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842"/>
        <w:gridCol w:w="2093"/>
        <w:gridCol w:w="175"/>
        <w:gridCol w:w="1843"/>
        <w:gridCol w:w="75"/>
        <w:gridCol w:w="2093"/>
        <w:gridCol w:w="2093"/>
      </w:tblGrid>
      <w:tr w:rsidR="003A160F" w:rsidRPr="00FC43A0" w14:paraId="1F526525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69FB118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FDC2A4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4ED58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1761D5C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A6FE0FB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FF04F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6E97B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BEA6A9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760C8C5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5914A30F" w14:textId="77777777" w:rsidTr="00E1062A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116EA35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723B1B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66B298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實習職缺名稱</w:t>
            </w:r>
          </w:p>
        </w:tc>
        <w:tc>
          <w:tcPr>
            <w:tcW w:w="4261" w:type="dxa"/>
            <w:gridSpan w:val="3"/>
            <w:shd w:val="clear" w:color="auto" w:fill="auto"/>
            <w:vAlign w:val="center"/>
          </w:tcPr>
          <w:p w14:paraId="51DE52A0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3396E9D" w14:textId="77777777" w:rsidTr="00E1062A">
        <w:trPr>
          <w:trHeight w:val="53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7C0559D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事件發生日期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8A10F5F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5D79736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事件類別</w:t>
            </w:r>
          </w:p>
        </w:tc>
        <w:tc>
          <w:tcPr>
            <w:tcW w:w="4261" w:type="dxa"/>
            <w:gridSpan w:val="3"/>
            <w:vMerge w:val="restart"/>
            <w:shd w:val="clear" w:color="auto" w:fill="auto"/>
            <w:vAlign w:val="center"/>
          </w:tcPr>
          <w:p w14:paraId="4AD0DB71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性別平等事件</w:t>
            </w:r>
          </w:p>
          <w:p w14:paraId="497F5C4F" w14:textId="743E1DA8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實習勞動權益爭議</w:t>
            </w:r>
          </w:p>
          <w:p w14:paraId="36052FDF" w14:textId="646E5D60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實習適應不良</w:t>
            </w:r>
          </w:p>
          <w:p w14:paraId="000A4A71" w14:textId="386D21D5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proofErr w:type="gramStart"/>
            <w:r w:rsidR="003A160F" w:rsidRPr="00FC43A0">
              <w:rPr>
                <w:rFonts w:eastAsia="標楷體"/>
              </w:rPr>
              <w:t>職安</w:t>
            </w:r>
            <w:proofErr w:type="gramEnd"/>
            <w:r w:rsidR="00575C1A" w:rsidRPr="00FC43A0">
              <w:rPr>
                <w:rFonts w:eastAsia="標楷體"/>
              </w:rPr>
              <w:t>/</w:t>
            </w:r>
            <w:r w:rsidR="003A160F" w:rsidRPr="00FC43A0">
              <w:rPr>
                <w:rFonts w:eastAsia="標楷體"/>
              </w:rPr>
              <w:t>意外事故</w:t>
            </w:r>
            <w:r w:rsidR="003A160F" w:rsidRPr="00FC43A0">
              <w:rPr>
                <w:rFonts w:eastAsia="標楷體"/>
              </w:rPr>
              <w:t>(</w:t>
            </w:r>
            <w:r w:rsidR="003A160F" w:rsidRPr="00FC43A0">
              <w:rPr>
                <w:rFonts w:eastAsia="標楷體"/>
              </w:rPr>
              <w:t>含海外</w:t>
            </w:r>
            <w:r w:rsidR="003A160F" w:rsidRPr="00FC43A0">
              <w:rPr>
                <w:rFonts w:eastAsia="標楷體"/>
              </w:rPr>
              <w:t>)</w:t>
            </w:r>
          </w:p>
          <w:p w14:paraId="25D68F05" w14:textId="1D3574EF" w:rsidR="003A160F" w:rsidRPr="00FC43A0" w:rsidRDefault="007270B9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270B9">
              <w:rPr>
                <w:rFonts w:ascii="標楷體" w:eastAsia="標楷體" w:hAnsi="標楷體"/>
              </w:rPr>
              <w:t>□</w:t>
            </w:r>
            <w:r w:rsidR="003A160F" w:rsidRPr="00FC43A0">
              <w:rPr>
                <w:rFonts w:eastAsia="標楷體"/>
              </w:rPr>
              <w:t>其他：</w:t>
            </w:r>
            <w:proofErr w:type="gramStart"/>
            <w:r w:rsidR="003A160F" w:rsidRPr="00FC43A0">
              <w:rPr>
                <w:rFonts w:eastAsia="標楷體"/>
              </w:rPr>
              <w:t>＿＿＿＿</w:t>
            </w:r>
            <w:proofErr w:type="gramEnd"/>
          </w:p>
        </w:tc>
      </w:tr>
      <w:tr w:rsidR="003A160F" w:rsidRPr="00FC43A0" w14:paraId="1D48DC36" w14:textId="77777777" w:rsidTr="00E1062A">
        <w:trPr>
          <w:trHeight w:val="534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D553C33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F34F17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_____</w:t>
            </w:r>
            <w:r w:rsidRPr="00FC43A0">
              <w:rPr>
                <w:rFonts w:eastAsia="標楷體"/>
              </w:rPr>
              <w:t>年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月</w:t>
            </w:r>
            <w:r w:rsidRPr="00FC43A0">
              <w:rPr>
                <w:rFonts w:eastAsia="標楷體"/>
              </w:rPr>
              <w:t>___</w:t>
            </w:r>
            <w:r w:rsidRPr="00FC43A0">
              <w:rPr>
                <w:rFonts w:eastAsia="標楷體"/>
              </w:rPr>
              <w:t>日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2DE1AC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3"/>
            <w:vMerge/>
            <w:shd w:val="clear" w:color="auto" w:fill="auto"/>
            <w:vAlign w:val="center"/>
          </w:tcPr>
          <w:p w14:paraId="393765CB" w14:textId="77777777" w:rsidR="003A160F" w:rsidRPr="00FC43A0" w:rsidRDefault="003A160F" w:rsidP="00E1062A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3A160F" w:rsidRPr="00FC43A0" w14:paraId="325666CE" w14:textId="77777777" w:rsidTr="00E13B65">
        <w:trPr>
          <w:trHeight w:val="1116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14:paraId="0F34D7B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異常事件事由</w:t>
            </w:r>
          </w:p>
        </w:tc>
        <w:tc>
          <w:tcPr>
            <w:tcW w:w="842" w:type="dxa"/>
            <w:shd w:val="clear" w:color="auto" w:fill="auto"/>
            <w:vAlign w:val="center"/>
          </w:tcPr>
          <w:p w14:paraId="79434D21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5F2F528" w14:textId="77777777" w:rsidR="003A160F" w:rsidRPr="00FC43A0" w:rsidRDefault="003A160F" w:rsidP="00E1062A">
            <w:pPr>
              <w:rPr>
                <w:rFonts w:eastAsia="標楷體"/>
              </w:rPr>
            </w:pPr>
          </w:p>
          <w:p w14:paraId="74B3D745" w14:textId="77777777" w:rsidR="003A160F" w:rsidRPr="00FC43A0" w:rsidRDefault="003A160F" w:rsidP="00E1062A">
            <w:pPr>
              <w:jc w:val="right"/>
              <w:rPr>
                <w:rFonts w:eastAsia="標楷體"/>
              </w:rPr>
            </w:pPr>
          </w:p>
        </w:tc>
      </w:tr>
      <w:tr w:rsidR="003A160F" w:rsidRPr="00FC43A0" w14:paraId="747944FA" w14:textId="77777777" w:rsidTr="00E13B65">
        <w:trPr>
          <w:trHeight w:val="1134"/>
        </w:trPr>
        <w:tc>
          <w:tcPr>
            <w:tcW w:w="1001" w:type="dxa"/>
            <w:vMerge/>
            <w:shd w:val="clear" w:color="auto" w:fill="auto"/>
            <w:vAlign w:val="center"/>
          </w:tcPr>
          <w:p w14:paraId="37B2C6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607CAC85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實習機構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9F343B5" w14:textId="77777777" w:rsidR="003A160F" w:rsidRPr="00FC43A0" w:rsidRDefault="003A160F" w:rsidP="00E1062A">
            <w:pPr>
              <w:ind w:right="960"/>
              <w:rPr>
                <w:rFonts w:eastAsia="標楷體"/>
              </w:rPr>
            </w:pPr>
          </w:p>
        </w:tc>
      </w:tr>
      <w:tr w:rsidR="003A160F" w:rsidRPr="00FC43A0" w14:paraId="10B3265D" w14:textId="77777777" w:rsidTr="00E13B65">
        <w:trPr>
          <w:trHeight w:val="1417"/>
        </w:trPr>
        <w:tc>
          <w:tcPr>
            <w:tcW w:w="1001" w:type="dxa"/>
            <w:vMerge/>
            <w:shd w:val="clear" w:color="auto" w:fill="auto"/>
            <w:vAlign w:val="center"/>
          </w:tcPr>
          <w:p w14:paraId="6B581CEF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2E5AEF3E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學校實習輔導老師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198DF1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447D5C4" w14:textId="77777777" w:rsidTr="00A75F18">
        <w:trPr>
          <w:trHeight w:val="166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3D36978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輔導處理經過及結果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730E3D05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4D5D67A5" w14:textId="77777777" w:rsidTr="00A75F18">
        <w:trPr>
          <w:trHeight w:val="1679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C971AE5" w14:textId="77777777" w:rsidR="003A160F" w:rsidRPr="00FC43A0" w:rsidRDefault="003A160F" w:rsidP="00E1062A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後續追蹤記事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BEF7B64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56E7C98D" w14:textId="77777777" w:rsidTr="00E13B65">
        <w:tc>
          <w:tcPr>
            <w:tcW w:w="1843" w:type="dxa"/>
            <w:gridSpan w:val="2"/>
            <w:shd w:val="clear" w:color="auto" w:fill="auto"/>
            <w:vAlign w:val="center"/>
          </w:tcPr>
          <w:p w14:paraId="135E0740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1948E1B8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1C07FD8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7996DC6A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2B92D8AD" w14:textId="77777777" w:rsidR="003A160F" w:rsidRPr="00FC43A0" w:rsidRDefault="003A160F" w:rsidP="00E1062A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會辦單位</w:t>
            </w:r>
          </w:p>
          <w:p w14:paraId="3B8F3C97" w14:textId="77777777" w:rsidR="003A160F" w:rsidRPr="00FC43A0" w:rsidRDefault="003A160F" w:rsidP="00E1062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C43A0">
              <w:rPr>
                <w:rFonts w:eastAsia="標楷體"/>
                <w:sz w:val="20"/>
                <w:szCs w:val="20"/>
              </w:rPr>
              <w:t>（如無免會）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77AA2F5C" w14:textId="4C80B6E4" w:rsidR="003A160F" w:rsidRPr="00BA7E41" w:rsidRDefault="00C77B25" w:rsidP="00E1062A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3A160F" w:rsidRPr="00FC43A0" w14:paraId="079E9D8B" w14:textId="77777777" w:rsidTr="00E13B65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54B9BF7A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74F39378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gridSpan w:val="3"/>
            <w:shd w:val="clear" w:color="auto" w:fill="auto"/>
          </w:tcPr>
          <w:p w14:paraId="3F6D4EDE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5F77604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  <w:tc>
          <w:tcPr>
            <w:tcW w:w="2093" w:type="dxa"/>
            <w:shd w:val="clear" w:color="auto" w:fill="auto"/>
          </w:tcPr>
          <w:p w14:paraId="01B49401" w14:textId="77777777" w:rsidR="003A160F" w:rsidRPr="00FC43A0" w:rsidRDefault="003A160F" w:rsidP="00E1062A">
            <w:pPr>
              <w:rPr>
                <w:rFonts w:eastAsia="標楷體"/>
              </w:rPr>
            </w:pPr>
          </w:p>
        </w:tc>
      </w:tr>
      <w:tr w:rsidR="003A160F" w:rsidRPr="00FC43A0" w14:paraId="0EDE29BD" w14:textId="77777777" w:rsidTr="00E1062A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6B0E934B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  <w:p w14:paraId="2935A51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若異常事件類別有關「性別平等事件」者，請會辦「性別平等委員會」。</w:t>
            </w:r>
          </w:p>
          <w:p w14:paraId="0A0C246D" w14:textId="77777777" w:rsidR="003A160F" w:rsidRPr="00FC43A0" w:rsidRDefault="003A160F" w:rsidP="00E1062A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※</w:t>
            </w:r>
            <w:r w:rsidRPr="00FC43A0">
              <w:rPr>
                <w:rFonts w:eastAsia="標楷體"/>
              </w:rPr>
              <w:t>若異常事件類別有關「意外事故」者，請會辦「</w:t>
            </w:r>
            <w:proofErr w:type="gramStart"/>
            <w:r w:rsidRPr="00FC43A0">
              <w:rPr>
                <w:rFonts w:eastAsia="標楷體"/>
              </w:rPr>
              <w:t>校安中心</w:t>
            </w:r>
            <w:proofErr w:type="gramEnd"/>
            <w:r w:rsidRPr="00FC43A0">
              <w:rPr>
                <w:rFonts w:eastAsia="標楷體"/>
              </w:rPr>
              <w:t>」。</w:t>
            </w:r>
          </w:p>
        </w:tc>
      </w:tr>
      <w:bookmarkEnd w:id="0"/>
    </w:tbl>
    <w:p w14:paraId="535206B8" w14:textId="4FA8CBED" w:rsidR="00195F9C" w:rsidRPr="007A04BA" w:rsidRDefault="00195F9C" w:rsidP="00517F7D">
      <w:pPr>
        <w:widowControl/>
        <w:jc w:val="center"/>
        <w:rPr>
          <w:rFonts w:eastAsia="標楷體"/>
          <w:spacing w:val="-7"/>
        </w:rPr>
      </w:pPr>
    </w:p>
    <w:sectPr w:rsidR="00195F9C" w:rsidRPr="007A04BA" w:rsidSect="00A75F18">
      <w:headerReference w:type="default" r:id="rId8"/>
      <w:footerReference w:type="default" r:id="rId9"/>
      <w:pgSz w:w="11906" w:h="16838"/>
      <w:pgMar w:top="720" w:right="720" w:bottom="720" w:left="720" w:header="62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FE24" w14:textId="77777777" w:rsidR="00095BD5" w:rsidRDefault="00095BD5" w:rsidP="003442F5">
      <w:r>
        <w:separator/>
      </w:r>
    </w:p>
  </w:endnote>
  <w:endnote w:type="continuationSeparator" w:id="0">
    <w:p w14:paraId="42940669" w14:textId="77777777" w:rsidR="00095BD5" w:rsidRDefault="00095BD5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AAB7" w14:textId="77777777" w:rsidR="00095BD5" w:rsidRDefault="00095BD5" w:rsidP="003442F5">
      <w:r>
        <w:separator/>
      </w:r>
    </w:p>
  </w:footnote>
  <w:footnote w:type="continuationSeparator" w:id="0">
    <w:p w14:paraId="1A03938E" w14:textId="77777777" w:rsidR="00095BD5" w:rsidRDefault="00095BD5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C99D" w14:textId="7774026C" w:rsidR="00663607" w:rsidRDefault="00A75F18" w:rsidP="00A75F18">
    <w:pPr>
      <w:pStyle w:val="a7"/>
      <w:jc w:val="right"/>
    </w:pPr>
    <w:r>
      <w:rPr>
        <w:rFonts w:hint="eastAsia"/>
      </w:rPr>
      <w:t>113-2</w:t>
    </w:r>
    <w:r>
      <w:rPr>
        <w:rFonts w:hint="eastAsia"/>
      </w:rPr>
      <w:t>起適用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5BD5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64E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07CD3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54EB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17F7D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0C10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0B9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0C2D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5F18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405"/>
    <w:rsid w:val="00B31903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3B65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075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6D92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E586-9225-4EB4-BC4F-795DD66E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2</cp:revision>
  <cp:lastPrinted>2024-10-28T06:12:00Z</cp:lastPrinted>
  <dcterms:created xsi:type="dcterms:W3CDTF">2024-12-18T06:44:00Z</dcterms:created>
  <dcterms:modified xsi:type="dcterms:W3CDTF">2024-12-18T06:44:00Z</dcterms:modified>
</cp:coreProperties>
</file>